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2172" w14:textId="1A4A7A8B" w:rsidR="00E826DA" w:rsidRPr="00E826DA" w:rsidRDefault="00AE3153" w:rsidP="00E826DA">
      <w:pPr>
        <w:spacing w:line="360" w:lineRule="auto"/>
        <w:jc w:val="both"/>
      </w:pPr>
      <w:r>
        <w:rPr>
          <w:noProof/>
        </w:rPr>
        <w:pict w14:anchorId="0FF73233">
          <v:shapetype id="_x0000_t202" coordsize="21600,21600" o:spt="202" path="m,l,21600r21600,l21600,xe">
            <v:stroke joinstyle="miter"/>
            <v:path gradientshapeok="t" o:connecttype="rect"/>
          </v:shapetype>
          <v:shape id="Text Box 230" o:spid="_x0000_s1215" type="#_x0000_t202" style="position:absolute;left:0;text-align:left;margin-left:282.7pt;margin-top:.9pt;width:80.9pt;height:21.35pt;z-index:25170124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" fillcolor="window" strokecolor="windowText" strokeweight="1.5pt">
            <v:textbox style="mso-fit-shape-to-text:t">
              <w:txbxContent>
                <w:p w14:paraId="45623D98" w14:textId="77777777" w:rsidR="00E826DA" w:rsidRPr="00AB6923" w:rsidRDefault="00E826DA" w:rsidP="00E82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Annexure 05</w:t>
                  </w:r>
                </w:p>
              </w:txbxContent>
            </v:textbox>
          </v:shape>
        </w:pict>
      </w:r>
    </w:p>
    <w:p w14:paraId="2ED5D1A8" w14:textId="77777777" w:rsidR="00E826DA" w:rsidRPr="00E826DA" w:rsidRDefault="00AE3153" w:rsidP="00E826DA">
      <w:r>
        <w:rPr>
          <w:noProof/>
        </w:rPr>
        <w:pict w14:anchorId="194D7BDD">
          <v:shape id="Text Box 12" o:spid="_x0000_s1214" type="#_x0000_t202" style="position:absolute;margin-left:450.65pt;margin-top:1.65pt;width:80.9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ImLQIAAFo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">
            <v:textbox style="mso-next-textbox:#Text Box 12">
              <w:txbxContent>
                <w:p w14:paraId="431D49A0" w14:textId="77777777" w:rsidR="00E826DA" w:rsidRPr="00B9786A" w:rsidRDefault="00E826DA" w:rsidP="00E826DA">
                  <w:pPr>
                    <w:jc w:val="center"/>
                  </w:pPr>
                  <w:r w:rsidRPr="00B9786A">
                    <w:t>Annexure 05</w:t>
                  </w:r>
                </w:p>
              </w:txbxContent>
            </v:textbox>
          </v:shape>
        </w:pict>
      </w:r>
    </w:p>
    <w:p w14:paraId="5BD8D932" w14:textId="77777777" w:rsidR="00E826DA" w:rsidRPr="00E826DA" w:rsidRDefault="00E826DA" w:rsidP="00E826DA">
      <w:pPr>
        <w:jc w:val="center"/>
        <w:rPr>
          <w:b/>
          <w:iCs/>
          <w:sz w:val="26"/>
          <w:szCs w:val="26"/>
        </w:rPr>
      </w:pPr>
      <w:r w:rsidRPr="00E826DA">
        <w:rPr>
          <w:b/>
          <w:iCs/>
          <w:sz w:val="26"/>
          <w:szCs w:val="26"/>
        </w:rPr>
        <w:t>Name of the study</w:t>
      </w:r>
    </w:p>
    <w:p w14:paraId="291131BA" w14:textId="77777777" w:rsidR="00E826DA" w:rsidRPr="00E826DA" w:rsidRDefault="00E826DA" w:rsidP="00E826DA">
      <w:pPr>
        <w:jc w:val="center"/>
        <w:rPr>
          <w:b/>
          <w:sz w:val="26"/>
          <w:szCs w:val="26"/>
        </w:rPr>
      </w:pPr>
      <w:r w:rsidRPr="00E826DA">
        <w:rPr>
          <w:b/>
          <w:sz w:val="26"/>
          <w:szCs w:val="26"/>
        </w:rPr>
        <w:t xml:space="preserve">Sample Participant’s consent form 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05"/>
        <w:gridCol w:w="2200"/>
      </w:tblGrid>
      <w:tr w:rsidR="00E826DA" w:rsidRPr="00E826DA" w14:paraId="6AAA73D5" w14:textId="77777777" w:rsidTr="00E826DA">
        <w:tc>
          <w:tcPr>
            <w:tcW w:w="3192" w:type="dxa"/>
          </w:tcPr>
          <w:p w14:paraId="13AD68E4" w14:textId="77777777" w:rsidR="00E826DA" w:rsidRPr="00E826DA" w:rsidRDefault="00E826DA" w:rsidP="00E826DA">
            <w:pPr>
              <w:jc w:val="center"/>
              <w:rPr>
                <w:b/>
              </w:rPr>
            </w:pPr>
            <w:r w:rsidRPr="00E826DA">
              <w:rPr>
                <w:b/>
              </w:rPr>
              <w:t>Investigators</w:t>
            </w:r>
          </w:p>
        </w:tc>
        <w:tc>
          <w:tcPr>
            <w:tcW w:w="3192" w:type="dxa"/>
          </w:tcPr>
          <w:p w14:paraId="7E9DAEC4" w14:textId="77777777" w:rsidR="00E826DA" w:rsidRPr="00E826DA" w:rsidRDefault="00E826DA" w:rsidP="00E826DA">
            <w:pPr>
              <w:jc w:val="center"/>
              <w:rPr>
                <w:b/>
              </w:rPr>
            </w:pPr>
            <w:r w:rsidRPr="00E826DA">
              <w:rPr>
                <w:b/>
              </w:rPr>
              <w:t>Telephone number</w:t>
            </w:r>
          </w:p>
        </w:tc>
        <w:tc>
          <w:tcPr>
            <w:tcW w:w="3192" w:type="dxa"/>
          </w:tcPr>
          <w:p w14:paraId="0246A166" w14:textId="77777777" w:rsidR="00E826DA" w:rsidRPr="00E826DA" w:rsidRDefault="00E826DA" w:rsidP="00E826DA">
            <w:pPr>
              <w:jc w:val="center"/>
              <w:rPr>
                <w:b/>
              </w:rPr>
            </w:pPr>
            <w:r w:rsidRPr="00E826DA">
              <w:rPr>
                <w:b/>
              </w:rPr>
              <w:t>Address</w:t>
            </w:r>
          </w:p>
        </w:tc>
      </w:tr>
      <w:tr w:rsidR="00E826DA" w:rsidRPr="00E826DA" w14:paraId="48184B1E" w14:textId="77777777" w:rsidTr="00E826DA">
        <w:tc>
          <w:tcPr>
            <w:tcW w:w="3192" w:type="dxa"/>
          </w:tcPr>
          <w:p w14:paraId="282AB1E9" w14:textId="77777777" w:rsidR="00E826DA" w:rsidRPr="00E826DA" w:rsidRDefault="00E826DA" w:rsidP="00E826DA"/>
        </w:tc>
        <w:tc>
          <w:tcPr>
            <w:tcW w:w="3192" w:type="dxa"/>
          </w:tcPr>
          <w:p w14:paraId="08F807F9" w14:textId="77777777" w:rsidR="00E826DA" w:rsidRPr="00E826DA" w:rsidRDefault="00E826DA" w:rsidP="00E826DA"/>
        </w:tc>
        <w:tc>
          <w:tcPr>
            <w:tcW w:w="3192" w:type="dxa"/>
          </w:tcPr>
          <w:p w14:paraId="2E568425" w14:textId="77777777" w:rsidR="00E826DA" w:rsidRPr="00E826DA" w:rsidRDefault="00E826DA" w:rsidP="00E826DA"/>
        </w:tc>
      </w:tr>
      <w:tr w:rsidR="00E826DA" w:rsidRPr="00E826DA" w14:paraId="706229BC" w14:textId="77777777" w:rsidTr="00E826DA">
        <w:tc>
          <w:tcPr>
            <w:tcW w:w="3192" w:type="dxa"/>
          </w:tcPr>
          <w:p w14:paraId="6706A945" w14:textId="77777777" w:rsidR="00E826DA" w:rsidRPr="00E826DA" w:rsidRDefault="00E826DA" w:rsidP="00E826DA"/>
        </w:tc>
        <w:tc>
          <w:tcPr>
            <w:tcW w:w="3192" w:type="dxa"/>
          </w:tcPr>
          <w:p w14:paraId="0598A113" w14:textId="77777777" w:rsidR="00E826DA" w:rsidRPr="00E826DA" w:rsidRDefault="00E826DA" w:rsidP="00E826DA"/>
        </w:tc>
        <w:tc>
          <w:tcPr>
            <w:tcW w:w="3192" w:type="dxa"/>
          </w:tcPr>
          <w:p w14:paraId="4B6803AF" w14:textId="77777777" w:rsidR="00E826DA" w:rsidRPr="00E826DA" w:rsidRDefault="00E826DA" w:rsidP="00E826DA"/>
        </w:tc>
      </w:tr>
    </w:tbl>
    <w:p w14:paraId="00E81759" w14:textId="77777777" w:rsidR="00E826DA" w:rsidRPr="00E826DA" w:rsidRDefault="00E826DA" w:rsidP="00E826DA">
      <w:r w:rsidRPr="00E826DA">
        <w:tab/>
      </w:r>
      <w:r w:rsidRPr="00E826DA">
        <w:tab/>
      </w:r>
      <w:r w:rsidRPr="00E826DA">
        <w:tab/>
      </w:r>
    </w:p>
    <w:p w14:paraId="62D46328" w14:textId="77777777" w:rsidR="00E826DA" w:rsidRPr="00E826DA" w:rsidRDefault="00E826DA" w:rsidP="00E826DA">
      <w:pPr>
        <w:rPr>
          <w:b/>
          <w:sz w:val="26"/>
          <w:szCs w:val="26"/>
        </w:rPr>
      </w:pPr>
    </w:p>
    <w:p w14:paraId="08ECEDB9" w14:textId="77777777" w:rsidR="00E826DA" w:rsidRPr="00E826DA" w:rsidRDefault="00E826DA" w:rsidP="00E826DA">
      <w:pPr>
        <w:jc w:val="center"/>
        <w:rPr>
          <w:b/>
          <w:sz w:val="26"/>
          <w:szCs w:val="26"/>
        </w:rPr>
      </w:pPr>
      <w:r w:rsidRPr="00E826DA">
        <w:rPr>
          <w:b/>
          <w:sz w:val="26"/>
          <w:szCs w:val="26"/>
        </w:rPr>
        <w:t>Please circle your answer</w:t>
      </w:r>
    </w:p>
    <w:p w14:paraId="04687846" w14:textId="77777777" w:rsidR="00E826DA" w:rsidRPr="00E826DA" w:rsidRDefault="00E826DA" w:rsidP="00E826DA">
      <w:pPr>
        <w:jc w:val="center"/>
        <w:rPr>
          <w:sz w:val="26"/>
          <w:szCs w:val="26"/>
        </w:rPr>
      </w:pPr>
    </w:p>
    <w:p w14:paraId="36DAD365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Have you read the information sheet?</w:t>
      </w:r>
      <w:r w:rsidRPr="00E826DA">
        <w:rPr>
          <w:sz w:val="22"/>
          <w:szCs w:val="22"/>
        </w:rPr>
        <w:tab/>
        <w:t>Yes/No</w:t>
      </w:r>
    </w:p>
    <w:p w14:paraId="03ECABDA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Did you have an opportunity to ask questions and Discuss about the study?</w:t>
      </w:r>
    </w:p>
    <w:p w14:paraId="29897BBA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Yes/No</w:t>
      </w:r>
    </w:p>
    <w:p w14:paraId="1A5C4485" w14:textId="77777777" w:rsidR="00E826DA" w:rsidRPr="00E826DA" w:rsidRDefault="00E826DA" w:rsidP="00E826DA">
      <w:pPr>
        <w:spacing w:line="360" w:lineRule="auto"/>
        <w:ind w:right="-421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Have you received satisfactory answers to the questions you asked about the project?  Yes/No</w:t>
      </w:r>
    </w:p>
    <w:p w14:paraId="60BD73C3" w14:textId="77777777" w:rsidR="00E826DA" w:rsidRPr="00E826DA" w:rsidRDefault="00E826DA" w:rsidP="00E826DA">
      <w:pPr>
        <w:spacing w:line="360" w:lineRule="auto"/>
        <w:ind w:right="-279"/>
        <w:rPr>
          <w:sz w:val="22"/>
          <w:szCs w:val="22"/>
        </w:rPr>
      </w:pPr>
      <w:r w:rsidRPr="00E826DA">
        <w:rPr>
          <w:sz w:val="22"/>
          <w:szCs w:val="22"/>
        </w:rPr>
        <w:t>Who explained the study to you? ……………………………………………………….</w:t>
      </w:r>
    </w:p>
    <w:p w14:paraId="5F0EEAB0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Do you understand that you are free to leave the study without giving any reason?  Yes/No</w:t>
      </w:r>
    </w:p>
    <w:p w14:paraId="5A4E3C86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 xml:space="preserve">Did you agree to take part on your own wish? </w:t>
      </w:r>
      <w:r w:rsidRPr="00E826DA">
        <w:rPr>
          <w:sz w:val="22"/>
          <w:szCs w:val="22"/>
        </w:rPr>
        <w:tab/>
        <w:t>Yes/No</w:t>
      </w:r>
    </w:p>
    <w:p w14:paraId="0674D1AD" w14:textId="77777777" w:rsidR="00E826DA" w:rsidRPr="00E826DA" w:rsidRDefault="00E826DA" w:rsidP="00E82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I understand that the information I give is confidential.  Yes/No</w:t>
      </w:r>
    </w:p>
    <w:p w14:paraId="4A9C8A07" w14:textId="77777777" w:rsidR="00E826DA" w:rsidRPr="00E826DA" w:rsidRDefault="00E826DA" w:rsidP="00E82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21"/>
        <w:jc w:val="both"/>
        <w:rPr>
          <w:sz w:val="22"/>
          <w:szCs w:val="22"/>
        </w:rPr>
      </w:pPr>
      <w:r w:rsidRPr="00E826DA">
        <w:rPr>
          <w:sz w:val="22"/>
          <w:szCs w:val="22"/>
        </w:rPr>
        <w:t>I give my consent to take part in the study and this will include an interview lasting approximately ____ hours, and a blood sample of about 20ml (about four teaspoonfuls) will be taken.  Yes/No</w:t>
      </w:r>
    </w:p>
    <w:p w14:paraId="72680083" w14:textId="77777777" w:rsidR="00E826DA" w:rsidRPr="00E826DA" w:rsidRDefault="00E826DA" w:rsidP="00E82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t xml:space="preserve">I understand that my waist circumference, weight, height and blood pressure will be measured.  Yes/No  </w:t>
      </w:r>
    </w:p>
    <w:p w14:paraId="1AE896DB" w14:textId="77777777" w:rsidR="00E826DA" w:rsidRPr="00E826DA" w:rsidRDefault="00E826DA" w:rsidP="00E82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279"/>
        <w:jc w:val="both"/>
        <w:rPr>
          <w:bCs/>
          <w:sz w:val="22"/>
          <w:szCs w:val="22"/>
        </w:rPr>
      </w:pPr>
      <w:r w:rsidRPr="00E826DA">
        <w:rPr>
          <w:bCs/>
          <w:sz w:val="22"/>
          <w:szCs w:val="22"/>
        </w:rPr>
        <w:t xml:space="preserve">I understand that if I may be selected for an additional test to measure the heart rate that will involve wearing a light monitoring device for a period </w:t>
      </w:r>
      <w:proofErr w:type="gramStart"/>
      <w:r w:rsidRPr="00E826DA">
        <w:rPr>
          <w:bCs/>
          <w:sz w:val="22"/>
          <w:szCs w:val="22"/>
        </w:rPr>
        <w:t>of  5</w:t>
      </w:r>
      <w:proofErr w:type="gramEnd"/>
      <w:r w:rsidRPr="00E826DA">
        <w:rPr>
          <w:bCs/>
          <w:sz w:val="22"/>
          <w:szCs w:val="22"/>
        </w:rPr>
        <w:t xml:space="preserve"> minutes. </w:t>
      </w:r>
      <w:r w:rsidRPr="00E826DA">
        <w:rPr>
          <w:sz w:val="22"/>
          <w:szCs w:val="22"/>
        </w:rPr>
        <w:t>Yes/No</w:t>
      </w:r>
    </w:p>
    <w:p w14:paraId="67F00D5F" w14:textId="77777777" w:rsidR="00E826DA" w:rsidRPr="00E826DA" w:rsidRDefault="00E826DA" w:rsidP="00E82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826DA">
        <w:rPr>
          <w:bCs/>
          <w:sz w:val="22"/>
          <w:szCs w:val="22"/>
        </w:rPr>
        <w:t>I understand that if I may be approached in later stage of the study to w</w:t>
      </w:r>
      <w:r w:rsidRPr="00E826DA">
        <w:rPr>
          <w:sz w:val="22"/>
          <w:szCs w:val="22"/>
        </w:rPr>
        <w:t xml:space="preserve">ear an actigraphy watch for one week which will record my activity levels </w:t>
      </w:r>
      <w:proofErr w:type="gramStart"/>
      <w:r w:rsidRPr="00E826DA">
        <w:rPr>
          <w:sz w:val="22"/>
          <w:szCs w:val="22"/>
        </w:rPr>
        <w:t>and  sleep</w:t>
      </w:r>
      <w:proofErr w:type="gramEnd"/>
      <w:r w:rsidRPr="00E826DA">
        <w:rPr>
          <w:sz w:val="22"/>
          <w:szCs w:val="22"/>
        </w:rPr>
        <w:t xml:space="preserve">. Yes/No    </w:t>
      </w:r>
    </w:p>
    <w:p w14:paraId="7F3DF017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sz w:val="22"/>
          <w:szCs w:val="22"/>
        </w:rPr>
        <w:lastRenderedPageBreak/>
        <w:t>If you are detected as having any significant problems with depression, anxiety or any other health issue, we may refer you to a doctor, but we will only do this with your permission.</w:t>
      </w:r>
    </w:p>
    <w:p w14:paraId="0630A8DB" w14:textId="77777777" w:rsidR="00E826DA" w:rsidRPr="00E826DA" w:rsidRDefault="00E826DA" w:rsidP="00E826DA">
      <w:pPr>
        <w:spacing w:line="360" w:lineRule="auto"/>
        <w:ind w:right="-279"/>
        <w:jc w:val="both"/>
        <w:rPr>
          <w:sz w:val="22"/>
          <w:szCs w:val="22"/>
        </w:rPr>
      </w:pPr>
      <w:r w:rsidRPr="00E826DA">
        <w:rPr>
          <w:b/>
          <w:sz w:val="22"/>
          <w:szCs w:val="22"/>
        </w:rPr>
        <w:t>Do you agree?</w:t>
      </w:r>
      <w:r w:rsidRPr="00E826DA">
        <w:rPr>
          <w:b/>
          <w:sz w:val="22"/>
          <w:szCs w:val="22"/>
        </w:rPr>
        <w:tab/>
        <w:t xml:space="preserve"> </w:t>
      </w:r>
      <w:r w:rsidRPr="00E826DA">
        <w:rPr>
          <w:sz w:val="22"/>
          <w:szCs w:val="22"/>
        </w:rPr>
        <w:t>Yes/No</w:t>
      </w:r>
    </w:p>
    <w:p w14:paraId="13CA8ED6" w14:textId="77777777" w:rsidR="00E826DA" w:rsidRPr="00E826DA" w:rsidRDefault="00E826DA" w:rsidP="00E826DA">
      <w:pPr>
        <w:spacing w:line="360" w:lineRule="auto"/>
        <w:ind w:right="-279"/>
        <w:jc w:val="both"/>
      </w:pPr>
      <w:r w:rsidRPr="00E826DA">
        <w:t xml:space="preserve">Name </w:t>
      </w:r>
      <w:r w:rsidRPr="00E826DA">
        <w:tab/>
        <w:t xml:space="preserve">      ……………………………………………………….</w:t>
      </w:r>
    </w:p>
    <w:p w14:paraId="5CD660D6" w14:textId="77777777" w:rsidR="00E826DA" w:rsidRPr="00E826DA" w:rsidRDefault="00E826DA" w:rsidP="00E826DA">
      <w:pPr>
        <w:spacing w:line="360" w:lineRule="auto"/>
        <w:ind w:right="-279"/>
        <w:jc w:val="both"/>
      </w:pPr>
      <w:r w:rsidRPr="00E826DA">
        <w:t>Signature ……………………………………………………….</w:t>
      </w:r>
    </w:p>
    <w:p w14:paraId="274DDB51" w14:textId="77777777" w:rsidR="00E826DA" w:rsidRPr="00E826DA" w:rsidRDefault="00E826DA" w:rsidP="00E826DA">
      <w:pPr>
        <w:spacing w:line="360" w:lineRule="auto"/>
        <w:ind w:right="-279"/>
        <w:jc w:val="both"/>
      </w:pPr>
      <w:r w:rsidRPr="00E826DA">
        <w:t xml:space="preserve">Date </w:t>
      </w:r>
      <w:r w:rsidRPr="00E826DA">
        <w:tab/>
        <w:t xml:space="preserve">      ……………………………………………………….</w:t>
      </w:r>
    </w:p>
    <w:p w14:paraId="70E389A4" w14:textId="77777777" w:rsidR="00E826DA" w:rsidRPr="00E826DA" w:rsidRDefault="00E826DA" w:rsidP="00E826DA">
      <w:pPr>
        <w:spacing w:line="360" w:lineRule="auto"/>
        <w:ind w:right="-279"/>
        <w:jc w:val="both"/>
      </w:pPr>
      <w:r w:rsidRPr="00E826DA">
        <w:t xml:space="preserve">Name of the </w:t>
      </w:r>
      <w:proofErr w:type="gramStart"/>
      <w:r w:rsidRPr="00E826DA">
        <w:t>witness  …</w:t>
      </w:r>
      <w:proofErr w:type="gramEnd"/>
      <w:r w:rsidRPr="00E826DA">
        <w:t>……………………………………………….</w:t>
      </w:r>
    </w:p>
    <w:p w14:paraId="642442E6" w14:textId="77777777" w:rsidR="00E826DA" w:rsidRPr="00E826DA" w:rsidRDefault="00E826DA" w:rsidP="00E826DA">
      <w:pPr>
        <w:spacing w:line="360" w:lineRule="auto"/>
        <w:ind w:right="-279"/>
        <w:jc w:val="both"/>
      </w:pPr>
      <w:r w:rsidRPr="00E826DA">
        <w:t>Signature</w:t>
      </w:r>
      <w:r w:rsidRPr="00E826DA">
        <w:tab/>
        <w:t xml:space="preserve">              ………………………………………………….</w:t>
      </w:r>
    </w:p>
    <w:p w14:paraId="5E27682A" w14:textId="77777777" w:rsidR="00E826DA" w:rsidRPr="00E826DA" w:rsidRDefault="00E826DA" w:rsidP="00E826DA">
      <w:pPr>
        <w:spacing w:line="360" w:lineRule="auto"/>
        <w:ind w:right="-279"/>
        <w:jc w:val="both"/>
      </w:pPr>
      <w:r w:rsidRPr="00E826DA">
        <w:t>Date</w:t>
      </w:r>
      <w:r w:rsidRPr="00E826DA">
        <w:tab/>
      </w:r>
      <w:r w:rsidRPr="00E826DA">
        <w:tab/>
        <w:t xml:space="preserve">              ………………………………………………</w:t>
      </w:r>
      <w:proofErr w:type="gramStart"/>
      <w:r w:rsidRPr="00E826DA">
        <w:t>…..</w:t>
      </w:r>
      <w:proofErr w:type="gramEnd"/>
    </w:p>
    <w:p w14:paraId="28D401B4" w14:textId="77777777" w:rsidR="00E826DA" w:rsidRPr="00E826DA" w:rsidRDefault="00E826DA" w:rsidP="00E826DA">
      <w:pPr>
        <w:spacing w:line="360" w:lineRule="auto"/>
        <w:ind w:right="-279"/>
        <w:jc w:val="both"/>
      </w:pPr>
    </w:p>
    <w:p w14:paraId="68522630" w14:textId="77777777" w:rsidR="00E826DA" w:rsidRPr="00E826DA" w:rsidRDefault="00E826DA" w:rsidP="00E826DA">
      <w:pPr>
        <w:spacing w:line="360" w:lineRule="auto"/>
        <w:ind w:right="-279"/>
      </w:pPr>
    </w:p>
    <w:p w14:paraId="328FEA70" w14:textId="77777777" w:rsidR="00E826DA" w:rsidRPr="00E826DA" w:rsidRDefault="00E826DA" w:rsidP="00E826DA">
      <w:pPr>
        <w:spacing w:line="360" w:lineRule="auto"/>
        <w:ind w:right="-279"/>
      </w:pPr>
    </w:p>
    <w:p w14:paraId="56218CD9" w14:textId="77777777" w:rsidR="00E826DA" w:rsidRPr="00E826DA" w:rsidRDefault="00E826DA" w:rsidP="00E826DA">
      <w:pPr>
        <w:spacing w:line="360" w:lineRule="auto"/>
        <w:ind w:right="-279"/>
      </w:pPr>
    </w:p>
    <w:p w14:paraId="60254995" w14:textId="77777777" w:rsidR="00E826DA" w:rsidRPr="00E826DA" w:rsidRDefault="00E826DA" w:rsidP="00E826DA">
      <w:pPr>
        <w:spacing w:line="360" w:lineRule="auto"/>
        <w:ind w:right="-279"/>
      </w:pPr>
    </w:p>
    <w:p w14:paraId="1184B06C" w14:textId="77777777" w:rsidR="00E826DA" w:rsidRPr="00E826DA" w:rsidRDefault="00E826DA" w:rsidP="00E826DA">
      <w:pPr>
        <w:spacing w:line="360" w:lineRule="auto"/>
        <w:ind w:right="-279"/>
      </w:pPr>
    </w:p>
    <w:p w14:paraId="2A70EA2A" w14:textId="77777777" w:rsidR="00E826DA" w:rsidRPr="00E826DA" w:rsidRDefault="00E826DA" w:rsidP="00E826DA">
      <w:pPr>
        <w:spacing w:line="360" w:lineRule="auto"/>
        <w:ind w:right="-279"/>
      </w:pPr>
    </w:p>
    <w:p w14:paraId="48D4194F" w14:textId="77777777" w:rsidR="00E826DA" w:rsidRPr="00E826DA" w:rsidRDefault="00E826DA" w:rsidP="00E826DA">
      <w:pPr>
        <w:spacing w:line="360" w:lineRule="auto"/>
        <w:ind w:right="-279"/>
      </w:pPr>
    </w:p>
    <w:p w14:paraId="0BDBD38E" w14:textId="77777777" w:rsidR="00E826DA" w:rsidRPr="00E826DA" w:rsidRDefault="00E826DA" w:rsidP="00E826DA">
      <w:pPr>
        <w:spacing w:line="360" w:lineRule="auto"/>
        <w:ind w:right="-279"/>
      </w:pPr>
    </w:p>
    <w:p w14:paraId="0B4F98A0" w14:textId="77777777" w:rsidR="00E826DA" w:rsidRPr="00E826DA" w:rsidRDefault="00E826DA" w:rsidP="00E826DA">
      <w:pPr>
        <w:spacing w:line="360" w:lineRule="auto"/>
        <w:ind w:right="-279"/>
      </w:pPr>
    </w:p>
    <w:p w14:paraId="079EE1C8" w14:textId="77777777" w:rsidR="00E826DA" w:rsidRPr="00E826DA" w:rsidRDefault="00E826DA" w:rsidP="00E826DA">
      <w:pPr>
        <w:spacing w:line="360" w:lineRule="auto"/>
        <w:ind w:right="-279"/>
      </w:pPr>
    </w:p>
    <w:p w14:paraId="75487D36" w14:textId="77777777" w:rsidR="00E826DA" w:rsidRPr="00E826DA" w:rsidRDefault="00E826DA" w:rsidP="00E826DA">
      <w:pPr>
        <w:spacing w:line="360" w:lineRule="auto"/>
        <w:ind w:right="-279"/>
      </w:pPr>
    </w:p>
    <w:p w14:paraId="78F86C5C" w14:textId="77777777" w:rsidR="00E826DA" w:rsidRPr="00E826DA" w:rsidRDefault="00E826DA" w:rsidP="00E826DA">
      <w:pPr>
        <w:spacing w:line="360" w:lineRule="auto"/>
        <w:ind w:right="-279"/>
      </w:pPr>
    </w:p>
    <w:p w14:paraId="6D620D6A" w14:textId="77777777" w:rsidR="00E826DA" w:rsidRPr="00E826DA" w:rsidRDefault="00E826DA" w:rsidP="00E826DA">
      <w:pPr>
        <w:spacing w:line="360" w:lineRule="auto"/>
        <w:ind w:right="-279"/>
      </w:pPr>
    </w:p>
    <w:p w14:paraId="65A98F6B" w14:textId="77777777" w:rsidR="00E826DA" w:rsidRPr="00E826DA" w:rsidRDefault="00E826DA" w:rsidP="00E826DA">
      <w:pPr>
        <w:spacing w:line="360" w:lineRule="auto"/>
        <w:ind w:right="-279"/>
      </w:pPr>
    </w:p>
    <w:p w14:paraId="34EFFC13" w14:textId="77777777" w:rsidR="00E826DA" w:rsidRPr="00E826DA" w:rsidRDefault="00E826DA" w:rsidP="00E826DA">
      <w:pPr>
        <w:spacing w:line="360" w:lineRule="auto"/>
        <w:ind w:right="-279"/>
      </w:pPr>
    </w:p>
    <w:p w14:paraId="75A63692" w14:textId="77777777" w:rsidR="00E826DA" w:rsidRPr="00E826DA" w:rsidRDefault="00E826DA" w:rsidP="00E826DA">
      <w:pPr>
        <w:spacing w:line="360" w:lineRule="auto"/>
        <w:ind w:right="-279"/>
      </w:pPr>
    </w:p>
    <w:p w14:paraId="04887ECC" w14:textId="77777777" w:rsidR="00E826DA" w:rsidRPr="00E826DA" w:rsidRDefault="00E826DA" w:rsidP="00E826DA">
      <w:pPr>
        <w:spacing w:line="360" w:lineRule="auto"/>
        <w:ind w:right="-279"/>
      </w:pPr>
    </w:p>
    <w:p w14:paraId="0375000D" w14:textId="77777777" w:rsidR="00E826DA" w:rsidRPr="00E826DA" w:rsidRDefault="00AE3153" w:rsidP="00E826DA">
      <w:pPr>
        <w:spacing w:line="360" w:lineRule="auto"/>
        <w:ind w:right="-279"/>
      </w:pPr>
      <w:r>
        <w:rPr>
          <w:noProof/>
        </w:rPr>
        <w:lastRenderedPageBreak/>
        <w:pict w14:anchorId="4C957CA4">
          <v:rect id="Rectangle 11" o:spid="_x0000_s1213" style="position:absolute;margin-left:-41.45pt;margin-top:-13.15pt;width:442.9pt;height:25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">
            <v:textbox>
              <w:txbxContent>
                <w:p w14:paraId="34F0629D" w14:textId="77777777" w:rsidR="00E826DA" w:rsidRPr="00CE68D8" w:rsidRDefault="00E826DA" w:rsidP="00E826DA">
                  <w:pPr>
                    <w:spacing w:line="360" w:lineRule="auto"/>
                    <w:ind w:right="-279"/>
                    <w:jc w:val="center"/>
                    <w:rPr>
                      <w:rFonts w:cs="Helvetica"/>
                      <w:b/>
                    </w:rPr>
                  </w:pPr>
                  <w:r w:rsidRPr="00CE68D8">
                    <w:rPr>
                      <w:rFonts w:cs="Helvetica"/>
                      <w:b/>
                    </w:rPr>
                    <w:t>Additional genetic consent</w:t>
                  </w:r>
                </w:p>
                <w:p w14:paraId="0503EBBE" w14:textId="77777777" w:rsidR="00E826DA" w:rsidRPr="00024469" w:rsidRDefault="00E826DA" w:rsidP="00E826D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79"/>
                    <w:rPr>
                      <w:sz w:val="22"/>
                      <w:szCs w:val="22"/>
                    </w:rPr>
                  </w:pPr>
                  <w:r w:rsidRPr="00024469">
                    <w:rPr>
                      <w:sz w:val="22"/>
                      <w:szCs w:val="22"/>
                    </w:rPr>
                    <w:t xml:space="preserve">• </w:t>
                  </w:r>
                  <w:r w:rsidRPr="00024469">
                    <w:rPr>
                      <w:sz w:val="22"/>
                      <w:szCs w:val="22"/>
                    </w:rPr>
                    <w:tab/>
                  </w:r>
                  <w:r w:rsidRPr="00024469">
                    <w:rPr>
                      <w:bCs/>
                      <w:sz w:val="22"/>
                      <w:szCs w:val="22"/>
                    </w:rPr>
                    <w:t xml:space="preserve">I give my consent for my blood to be stored for this study. </w:t>
                  </w:r>
                </w:p>
                <w:p w14:paraId="02778F2D" w14:textId="77777777" w:rsidR="00E826DA" w:rsidRPr="00024469" w:rsidRDefault="00E826DA" w:rsidP="00E826D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79"/>
                    <w:rPr>
                      <w:bCs/>
                      <w:sz w:val="22"/>
                      <w:szCs w:val="22"/>
                    </w:rPr>
                  </w:pPr>
                  <w:r w:rsidRPr="00024469">
                    <w:rPr>
                      <w:sz w:val="22"/>
                      <w:szCs w:val="22"/>
                    </w:rPr>
                    <w:t xml:space="preserve">• </w:t>
                  </w:r>
                  <w:r w:rsidRPr="00024469">
                    <w:rPr>
                      <w:sz w:val="22"/>
                      <w:szCs w:val="22"/>
                    </w:rPr>
                    <w:tab/>
                  </w:r>
                  <w:r w:rsidRPr="00024469">
                    <w:rPr>
                      <w:bCs/>
                      <w:sz w:val="22"/>
                      <w:szCs w:val="22"/>
                    </w:rPr>
                    <w:t>I understand that I will not receive any results about my own genotype.</w:t>
                  </w:r>
                </w:p>
                <w:p w14:paraId="3FBC58D6" w14:textId="77777777" w:rsidR="00E826DA" w:rsidRPr="00CE68D8" w:rsidRDefault="00E826DA" w:rsidP="00E826D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79"/>
                    <w:rPr>
                      <w:rFonts w:ascii="Cambria" w:hAnsi="Cambria" w:cs="Helvetica"/>
                      <w:sz w:val="22"/>
                      <w:szCs w:val="22"/>
                    </w:rPr>
                  </w:pPr>
                  <w:r w:rsidRPr="00CE68D8">
                    <w:rPr>
                      <w:rFonts w:ascii="Cambria" w:hAnsi="Cambria" w:cs="Arial Narrow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37A8D905" w14:textId="77777777" w:rsidR="00E826DA" w:rsidRPr="00024469" w:rsidRDefault="00E826DA" w:rsidP="00E826D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79"/>
                    <w:rPr>
                      <w:b/>
                    </w:rPr>
                  </w:pPr>
                  <w:r w:rsidRPr="00024469">
                    <w:rPr>
                      <w:b/>
                      <w:bCs/>
                    </w:rPr>
                    <w:t xml:space="preserve">Participant’s statement: </w:t>
                  </w:r>
                </w:p>
                <w:p w14:paraId="639A6609" w14:textId="77777777" w:rsidR="00E826DA" w:rsidRDefault="00E826DA" w:rsidP="00E826D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7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024469">
                    <w:rPr>
                      <w:bCs/>
                      <w:sz w:val="22"/>
                      <w:szCs w:val="22"/>
                    </w:rPr>
                    <w:t>I agree that the genetic component of the research project named above has been explained to me</w:t>
                  </w:r>
                </w:p>
                <w:p w14:paraId="35496394" w14:textId="77777777" w:rsidR="00E826DA" w:rsidRPr="00024469" w:rsidRDefault="00E826DA" w:rsidP="00E826DA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  <w:tab w:val="left" w:pos="7200"/>
                      <w:tab w:val="left" w:pos="7920"/>
                    </w:tabs>
                    <w:autoSpaceDE w:val="0"/>
                    <w:autoSpaceDN w:val="0"/>
                    <w:adjustRightInd w:val="0"/>
                    <w:spacing w:line="360" w:lineRule="auto"/>
                    <w:ind w:right="6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024469">
                    <w:rPr>
                      <w:bCs/>
                      <w:sz w:val="22"/>
                      <w:szCs w:val="22"/>
                    </w:rPr>
                    <w:t>to my satisfaction and I agree to take part in the study. I</w:t>
                  </w:r>
                  <w:r>
                    <w:rPr>
                      <w:bCs/>
                      <w:sz w:val="22"/>
                      <w:szCs w:val="22"/>
                    </w:rPr>
                    <w:t xml:space="preserve">   have read </w:t>
                  </w:r>
                  <w:r w:rsidRPr="00024469">
                    <w:rPr>
                      <w:bCs/>
                      <w:sz w:val="22"/>
                      <w:szCs w:val="22"/>
                    </w:rPr>
                    <w:t xml:space="preserve">both the </w:t>
                  </w:r>
                  <w:proofErr w:type="gramStart"/>
                  <w:r w:rsidRPr="00024469">
                    <w:rPr>
                      <w:bCs/>
                      <w:sz w:val="22"/>
                      <w:szCs w:val="22"/>
                    </w:rPr>
                    <w:t>notes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24469">
                    <w:rPr>
                      <w:bCs/>
                      <w:sz w:val="22"/>
                      <w:szCs w:val="22"/>
                    </w:rPr>
                    <w:t xml:space="preserve"> written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24469">
                    <w:rPr>
                      <w:bCs/>
                      <w:sz w:val="22"/>
                      <w:szCs w:val="22"/>
                    </w:rPr>
                    <w:t>above  and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24469">
                    <w:rPr>
                      <w:bCs/>
                      <w:sz w:val="22"/>
                      <w:szCs w:val="22"/>
                    </w:rPr>
                    <w:t>the Information Sheet about the project, and understand what the research study involves.</w:t>
                  </w:r>
                </w:p>
                <w:p w14:paraId="5B7DE55A" w14:textId="77777777" w:rsidR="00E826DA" w:rsidRPr="00024469" w:rsidRDefault="00E826DA" w:rsidP="00E826DA">
                  <w:pPr>
                    <w:spacing w:line="360" w:lineRule="auto"/>
                    <w:ind w:right="-279"/>
                  </w:pPr>
                  <w:r w:rsidRPr="00024469">
                    <w:t xml:space="preserve">Name </w:t>
                  </w:r>
                  <w:r w:rsidRPr="00024469">
                    <w:tab/>
                    <w:t xml:space="preserve">      ……………………………………………………….</w:t>
                  </w:r>
                </w:p>
                <w:p w14:paraId="07D49D91" w14:textId="77777777" w:rsidR="00E826DA" w:rsidRPr="00024469" w:rsidRDefault="00E826DA" w:rsidP="00E826DA">
                  <w:pPr>
                    <w:spacing w:line="360" w:lineRule="auto"/>
                    <w:ind w:right="-279"/>
                  </w:pPr>
                  <w:r w:rsidRPr="00024469">
                    <w:t>Signature ……………………………………………………….</w:t>
                  </w:r>
                </w:p>
                <w:p w14:paraId="02AD7E6C" w14:textId="77777777" w:rsidR="00E826DA" w:rsidRPr="00024469" w:rsidRDefault="00E826DA" w:rsidP="00E826DA">
                  <w:pPr>
                    <w:spacing w:line="360" w:lineRule="auto"/>
                    <w:ind w:right="-279"/>
                  </w:pPr>
                  <w:r w:rsidRPr="00024469">
                    <w:t xml:space="preserve">Date </w:t>
                  </w:r>
                  <w:r w:rsidRPr="00024469">
                    <w:tab/>
                    <w:t xml:space="preserve">      ……………………………………………………….</w:t>
                  </w:r>
                </w:p>
                <w:p w14:paraId="54D7B84B" w14:textId="77777777" w:rsidR="00E826DA" w:rsidRPr="00024469" w:rsidRDefault="00E826DA" w:rsidP="00E826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3A8F9F15" w14:textId="77777777" w:rsidR="00E826DA" w:rsidRPr="00E826DA" w:rsidRDefault="00E826DA" w:rsidP="00E826DA">
      <w:pPr>
        <w:spacing w:line="360" w:lineRule="auto"/>
        <w:ind w:right="-279"/>
      </w:pPr>
    </w:p>
    <w:p w14:paraId="32D6B07C" w14:textId="77777777" w:rsidR="00E826DA" w:rsidRPr="00E826DA" w:rsidRDefault="00E826DA" w:rsidP="00E826DA">
      <w:pPr>
        <w:spacing w:line="360" w:lineRule="auto"/>
        <w:ind w:right="-279"/>
      </w:pPr>
    </w:p>
    <w:p w14:paraId="713D664D" w14:textId="77777777" w:rsidR="00E826DA" w:rsidRPr="00E826DA" w:rsidRDefault="00E826DA" w:rsidP="00E826DA">
      <w:pPr>
        <w:spacing w:line="360" w:lineRule="auto"/>
        <w:ind w:right="-279"/>
      </w:pPr>
    </w:p>
    <w:p w14:paraId="5B8A8F55" w14:textId="77777777" w:rsidR="00E826DA" w:rsidRPr="00E826DA" w:rsidRDefault="00E826DA" w:rsidP="00E826DA">
      <w:pPr>
        <w:spacing w:line="360" w:lineRule="auto"/>
        <w:ind w:right="-279"/>
      </w:pPr>
    </w:p>
    <w:p w14:paraId="6DA9975A" w14:textId="77777777" w:rsidR="00E826DA" w:rsidRPr="00E826DA" w:rsidRDefault="00E826DA" w:rsidP="00E826DA">
      <w:pPr>
        <w:spacing w:line="360" w:lineRule="auto"/>
        <w:ind w:right="-279"/>
      </w:pPr>
    </w:p>
    <w:p w14:paraId="1E2051FB" w14:textId="77777777" w:rsidR="00E826DA" w:rsidRPr="00E826DA" w:rsidRDefault="00E826DA" w:rsidP="00E826DA">
      <w:pPr>
        <w:spacing w:line="360" w:lineRule="auto"/>
        <w:ind w:right="-279"/>
      </w:pPr>
    </w:p>
    <w:p w14:paraId="58F5CE71" w14:textId="77777777" w:rsidR="00E826DA" w:rsidRPr="00E826DA" w:rsidRDefault="00E826DA" w:rsidP="00E826DA">
      <w:pPr>
        <w:spacing w:line="360" w:lineRule="auto"/>
        <w:ind w:right="-279"/>
      </w:pPr>
    </w:p>
    <w:p w14:paraId="68FDB118" w14:textId="77777777" w:rsidR="00E826DA" w:rsidRPr="00E826DA" w:rsidRDefault="00E826DA" w:rsidP="00E826DA">
      <w:pPr>
        <w:spacing w:line="360" w:lineRule="auto"/>
        <w:ind w:right="-279"/>
      </w:pPr>
    </w:p>
    <w:p w14:paraId="677FE312" w14:textId="77777777" w:rsidR="00E826DA" w:rsidRPr="00E826DA" w:rsidRDefault="00E826DA" w:rsidP="00E826DA">
      <w:pPr>
        <w:spacing w:line="360" w:lineRule="auto"/>
        <w:ind w:right="-279"/>
      </w:pPr>
    </w:p>
    <w:p w14:paraId="30372552" w14:textId="77777777" w:rsidR="00E826DA" w:rsidRPr="00E826DA" w:rsidRDefault="00E826DA" w:rsidP="00E826DA">
      <w:pPr>
        <w:spacing w:line="360" w:lineRule="auto"/>
        <w:ind w:right="-279"/>
      </w:pPr>
    </w:p>
    <w:p w14:paraId="4E9F9753" w14:textId="77777777" w:rsidR="00E826DA" w:rsidRPr="00E826DA" w:rsidRDefault="00E826DA" w:rsidP="00E826DA">
      <w:pPr>
        <w:spacing w:line="360" w:lineRule="auto"/>
        <w:ind w:right="-279"/>
      </w:pPr>
    </w:p>
    <w:p w14:paraId="5B7D3181" w14:textId="77777777" w:rsidR="00E826DA" w:rsidRPr="00E826DA" w:rsidRDefault="00E826DA" w:rsidP="00E826DA">
      <w:pPr>
        <w:spacing w:line="360" w:lineRule="auto"/>
        <w:ind w:right="-279"/>
      </w:pPr>
    </w:p>
    <w:p w14:paraId="6CE10058" w14:textId="77777777" w:rsidR="00E826DA" w:rsidRPr="00E826DA" w:rsidRDefault="00E826DA" w:rsidP="00E826DA">
      <w:pPr>
        <w:spacing w:line="360" w:lineRule="auto"/>
        <w:ind w:right="-279"/>
        <w:rPr>
          <w:b/>
        </w:rPr>
      </w:pPr>
      <w:r w:rsidRPr="00E826DA">
        <w:rPr>
          <w:b/>
        </w:rPr>
        <w:t>If you have any complaints about this research or its conduct, please contact:</w:t>
      </w:r>
    </w:p>
    <w:p w14:paraId="0ED7320C" w14:textId="77777777" w:rsidR="00E826DA" w:rsidRPr="00E826DA" w:rsidRDefault="00E826DA" w:rsidP="00E826DA">
      <w:pPr>
        <w:spacing w:line="360" w:lineRule="auto"/>
        <w:rPr>
          <w:lang w:val="en-GB"/>
        </w:rPr>
      </w:pPr>
      <w:r w:rsidRPr="00E826DA">
        <w:rPr>
          <w:lang w:val="en-GB"/>
        </w:rPr>
        <w:t>Secretary, Ethics Review Committee, Gampaha Wickramarachchi University of Indigenous Medicine, Sri Lanka</w:t>
      </w:r>
    </w:p>
    <w:p w14:paraId="70A7B66C" w14:textId="77777777" w:rsidR="00E826DA" w:rsidRPr="00E826DA" w:rsidRDefault="00E826DA" w:rsidP="00E826DA">
      <w:pPr>
        <w:spacing w:line="360" w:lineRule="auto"/>
        <w:rPr>
          <w:lang w:val="en-GB"/>
        </w:rPr>
      </w:pPr>
      <w:r w:rsidRPr="00E826DA">
        <w:rPr>
          <w:lang w:val="en-GB"/>
        </w:rPr>
        <w:t xml:space="preserve">Phone number: </w:t>
      </w:r>
      <w:r w:rsidRPr="00E826DA">
        <w:t xml:space="preserve">+94(033)2238206 </w:t>
      </w:r>
      <w:r w:rsidRPr="00E826DA">
        <w:rPr>
          <w:lang w:val="en-GB"/>
        </w:rPr>
        <w:t>(please contact during working hrs 8 am – 4 pm)</w:t>
      </w:r>
    </w:p>
    <w:p w14:paraId="6D0E32AF" w14:textId="77777777" w:rsidR="00E826DA" w:rsidRPr="00E826DA" w:rsidRDefault="00E826DA" w:rsidP="00E826DA">
      <w:pPr>
        <w:spacing w:line="360" w:lineRule="auto"/>
        <w:rPr>
          <w:b/>
          <w:bCs/>
        </w:rPr>
      </w:pPr>
      <w:r w:rsidRPr="00E826DA">
        <w:rPr>
          <w:lang w:val="en-GB"/>
        </w:rPr>
        <w:t xml:space="preserve">E-mail: </w:t>
      </w:r>
      <w:r w:rsidRPr="00E826DA">
        <w:t>erc@gwu.ac.lk</w:t>
      </w:r>
    </w:p>
    <w:p w14:paraId="54BB61AD" w14:textId="77777777" w:rsidR="00E826DA" w:rsidRPr="00E826DA" w:rsidRDefault="00E826DA" w:rsidP="00E826DA">
      <w:pPr>
        <w:jc w:val="center"/>
        <w:rPr>
          <w:b/>
          <w:bCs/>
        </w:rPr>
      </w:pPr>
    </w:p>
    <w:p w14:paraId="339F1EA9" w14:textId="77777777" w:rsidR="00E826DA" w:rsidRPr="00E826DA" w:rsidRDefault="00E826DA" w:rsidP="00E826DA">
      <w:pPr>
        <w:jc w:val="center"/>
        <w:rPr>
          <w:b/>
          <w:bCs/>
        </w:rPr>
      </w:pPr>
    </w:p>
    <w:p w14:paraId="7A681A0C" w14:textId="77777777" w:rsidR="00E826DA" w:rsidRPr="00E826DA" w:rsidRDefault="00E826DA" w:rsidP="00E826DA">
      <w:pPr>
        <w:jc w:val="center"/>
        <w:rPr>
          <w:b/>
          <w:bCs/>
        </w:rPr>
      </w:pPr>
    </w:p>
    <w:p w14:paraId="06BC4AB4" w14:textId="77777777" w:rsidR="00E826DA" w:rsidRPr="00E826DA" w:rsidRDefault="00E826DA" w:rsidP="00E826DA">
      <w:pPr>
        <w:jc w:val="center"/>
        <w:rPr>
          <w:b/>
          <w:bCs/>
        </w:rPr>
      </w:pPr>
    </w:p>
    <w:p w14:paraId="008A971D" w14:textId="77777777" w:rsidR="00E826DA" w:rsidRPr="00E826DA" w:rsidRDefault="00E826DA" w:rsidP="00E826DA">
      <w:pPr>
        <w:jc w:val="center"/>
        <w:rPr>
          <w:b/>
          <w:bCs/>
        </w:rPr>
      </w:pPr>
    </w:p>
    <w:p w14:paraId="5FD3DE18" w14:textId="77777777" w:rsidR="00E826DA" w:rsidRPr="00E826DA" w:rsidRDefault="00E826DA" w:rsidP="00E826DA">
      <w:pPr>
        <w:jc w:val="center"/>
        <w:rPr>
          <w:b/>
          <w:bCs/>
        </w:rPr>
      </w:pPr>
    </w:p>
    <w:p w14:paraId="5DFC1F27" w14:textId="77777777" w:rsidR="00E826DA" w:rsidRPr="00E826DA" w:rsidRDefault="00E826DA" w:rsidP="00E826DA">
      <w:pPr>
        <w:jc w:val="center"/>
        <w:rPr>
          <w:b/>
          <w:bCs/>
        </w:rPr>
      </w:pPr>
    </w:p>
    <w:p w14:paraId="2C43F7B5" w14:textId="77777777" w:rsidR="00E826DA" w:rsidRPr="00E826DA" w:rsidRDefault="00E826DA" w:rsidP="00E826DA">
      <w:pPr>
        <w:jc w:val="center"/>
        <w:rPr>
          <w:b/>
          <w:bCs/>
        </w:rPr>
      </w:pPr>
    </w:p>
    <w:p w14:paraId="46829ABE" w14:textId="77777777" w:rsidR="00E826DA" w:rsidRPr="00E826DA" w:rsidRDefault="00E826DA" w:rsidP="00E826DA">
      <w:pPr>
        <w:jc w:val="center"/>
        <w:rPr>
          <w:b/>
          <w:bCs/>
        </w:rPr>
      </w:pPr>
    </w:p>
    <w:p w14:paraId="1B774983" w14:textId="77777777" w:rsidR="00E826DA" w:rsidRPr="00E826DA" w:rsidRDefault="00E826DA" w:rsidP="00E826DA">
      <w:pPr>
        <w:jc w:val="center"/>
        <w:rPr>
          <w:b/>
          <w:bCs/>
        </w:rPr>
      </w:pPr>
    </w:p>
    <w:p w14:paraId="4A4BDBF0" w14:textId="77777777" w:rsidR="00E826DA" w:rsidRPr="00E826DA" w:rsidRDefault="00E826DA" w:rsidP="00E826DA">
      <w:pPr>
        <w:jc w:val="center"/>
        <w:rPr>
          <w:b/>
          <w:bCs/>
        </w:rPr>
      </w:pPr>
    </w:p>
    <w:p w14:paraId="7450DEB4" w14:textId="1C80F52D" w:rsidR="00DA6DDF" w:rsidRPr="004C2550" w:rsidRDefault="00DA6DDF" w:rsidP="007976EF"/>
    <w:sectPr w:rsidR="00DA6DDF" w:rsidRPr="004C2550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7DB9" w14:textId="77777777" w:rsidR="00AE3153" w:rsidRDefault="00AE3153" w:rsidP="00117D85">
      <w:r>
        <w:separator/>
      </w:r>
    </w:p>
  </w:endnote>
  <w:endnote w:type="continuationSeparator" w:id="0">
    <w:p w14:paraId="3B750A04" w14:textId="77777777" w:rsidR="00AE3153" w:rsidRDefault="00AE3153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2A57" w14:textId="77777777" w:rsidR="00AE3153" w:rsidRDefault="00AE3153" w:rsidP="00117D85">
      <w:r>
        <w:separator/>
      </w:r>
    </w:p>
  </w:footnote>
  <w:footnote w:type="continuationSeparator" w:id="0">
    <w:p w14:paraId="6E552EE8" w14:textId="77777777" w:rsidR="00AE3153" w:rsidRDefault="00AE3153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77777777" w:rsidR="00E826DA" w:rsidRDefault="00E826DA" w:rsidP="004C2550">
    <w:pPr>
      <w:pStyle w:val="Header"/>
      <w:tabs>
        <w:tab w:val="clear" w:pos="4680"/>
        <w:tab w:val="clear" w:pos="9360"/>
        <w:tab w:val="left" w:pos="19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9"/>
  </w:num>
  <w:num w:numId="5">
    <w:abstractNumId w:val="23"/>
  </w:num>
  <w:num w:numId="6">
    <w:abstractNumId w:val="1"/>
  </w:num>
  <w:num w:numId="7">
    <w:abstractNumId w:val="3"/>
  </w:num>
  <w:num w:numId="8">
    <w:abstractNumId w:val="28"/>
  </w:num>
  <w:num w:numId="9">
    <w:abstractNumId w:val="31"/>
  </w:num>
  <w:num w:numId="10">
    <w:abstractNumId w:val="18"/>
  </w:num>
  <w:num w:numId="11">
    <w:abstractNumId w:val="33"/>
  </w:num>
  <w:num w:numId="12">
    <w:abstractNumId w:val="19"/>
  </w:num>
  <w:num w:numId="13">
    <w:abstractNumId w:val="13"/>
  </w:num>
  <w:num w:numId="14">
    <w:abstractNumId w:val="16"/>
  </w:num>
  <w:num w:numId="15">
    <w:abstractNumId w:val="20"/>
  </w:num>
  <w:num w:numId="16">
    <w:abstractNumId w:val="5"/>
  </w:num>
  <w:num w:numId="17">
    <w:abstractNumId w:val="34"/>
  </w:num>
  <w:num w:numId="18">
    <w:abstractNumId w:val="35"/>
  </w:num>
  <w:num w:numId="19">
    <w:abstractNumId w:val="21"/>
  </w:num>
  <w:num w:numId="20">
    <w:abstractNumId w:val="8"/>
  </w:num>
  <w:num w:numId="21">
    <w:abstractNumId w:val="25"/>
  </w:num>
  <w:num w:numId="22">
    <w:abstractNumId w:val="15"/>
  </w:num>
  <w:num w:numId="23">
    <w:abstractNumId w:val="10"/>
  </w:num>
  <w:num w:numId="24">
    <w:abstractNumId w:val="14"/>
  </w:num>
  <w:num w:numId="25">
    <w:abstractNumId w:val="24"/>
  </w:num>
  <w:num w:numId="26">
    <w:abstractNumId w:val="12"/>
  </w:num>
  <w:num w:numId="27">
    <w:abstractNumId w:val="6"/>
  </w:num>
  <w:num w:numId="28">
    <w:abstractNumId w:val="29"/>
  </w:num>
  <w:num w:numId="29">
    <w:abstractNumId w:val="17"/>
  </w:num>
  <w:num w:numId="30">
    <w:abstractNumId w:val="27"/>
  </w:num>
  <w:num w:numId="31">
    <w:abstractNumId w:val="2"/>
  </w:num>
  <w:num w:numId="32">
    <w:abstractNumId w:val="7"/>
  </w:num>
  <w:num w:numId="33">
    <w:abstractNumId w:val="11"/>
  </w:num>
  <w:num w:numId="34">
    <w:abstractNumId w:val="22"/>
  </w:num>
  <w:num w:numId="35">
    <w:abstractNumId w:val="0"/>
  </w:num>
  <w:num w:numId="3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353FF"/>
    <w:rsid w:val="00643875"/>
    <w:rsid w:val="00654A2A"/>
    <w:rsid w:val="006610AF"/>
    <w:rsid w:val="00662C46"/>
    <w:rsid w:val="00682101"/>
    <w:rsid w:val="006B16FD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976EF"/>
    <w:rsid w:val="007A7213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AE3153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45DE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76F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Hansani Lakshani</cp:lastModifiedBy>
  <cp:revision>92</cp:revision>
  <cp:lastPrinted>2022-03-21T07:55:00Z</cp:lastPrinted>
  <dcterms:created xsi:type="dcterms:W3CDTF">2019-01-04T10:44:00Z</dcterms:created>
  <dcterms:modified xsi:type="dcterms:W3CDTF">2023-06-03T14:22:00Z</dcterms:modified>
</cp:coreProperties>
</file>